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9E3A" w14:textId="143D6B8C" w:rsidR="00885774" w:rsidRPr="00885774" w:rsidRDefault="001E5598" w:rsidP="00885774">
      <w:pPr>
        <w:spacing w:before="204" w:after="204" w:line="240" w:lineRule="auto"/>
        <w:rPr>
          <w:rFonts w:ascii="Lato" w:eastAsia="Times New Roman" w:hAnsi="Lato" w:cs="Times New Roman"/>
          <w:color w:val="474747"/>
          <w:sz w:val="24"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2257E" wp14:editId="4D112477">
            <wp:simplePos x="0" y="0"/>
            <wp:positionH relativeFrom="margin">
              <wp:posOffset>870585</wp:posOffset>
            </wp:positionH>
            <wp:positionV relativeFrom="margin">
              <wp:posOffset>-452120</wp:posOffset>
            </wp:positionV>
            <wp:extent cx="4429125" cy="2581275"/>
            <wp:effectExtent l="0" t="0" r="0" b="0"/>
            <wp:wrapSquare wrapText="bothSides"/>
            <wp:docPr id="3" name="Immagine 3" descr="Viva Vittoria Bergamo Brescia Capitale della Cultura 2023 Catena U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va Vittoria Bergamo Brescia Capitale della Cultura 2023 Catena Um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FBFF9" w14:textId="77777777" w:rsidR="00A1709C" w:rsidRDefault="00A1709C">
      <w:pPr>
        <w:rPr>
          <w:noProof/>
        </w:rPr>
      </w:pPr>
    </w:p>
    <w:p w14:paraId="241EBE10" w14:textId="77777777" w:rsidR="00A1709C" w:rsidRDefault="00A1709C">
      <w:pPr>
        <w:rPr>
          <w:noProof/>
        </w:rPr>
      </w:pPr>
    </w:p>
    <w:p w14:paraId="7E3D2558" w14:textId="77777777" w:rsidR="00A1709C" w:rsidRDefault="00A1709C">
      <w:pPr>
        <w:rPr>
          <w:noProof/>
        </w:rPr>
      </w:pPr>
    </w:p>
    <w:p w14:paraId="24A0C568" w14:textId="665CE155" w:rsidR="002914A0" w:rsidRPr="002914A0" w:rsidRDefault="002914A0" w:rsidP="002914A0">
      <w:pPr>
        <w:rPr>
          <w:noProof/>
        </w:rPr>
      </w:pPr>
    </w:p>
    <w:p w14:paraId="16B67DF4" w14:textId="720AAA7E" w:rsidR="002914A0" w:rsidRPr="002914A0" w:rsidRDefault="002914A0" w:rsidP="002914A0"/>
    <w:p w14:paraId="1E3B8E19" w14:textId="6DC72554" w:rsidR="002914A0" w:rsidRPr="002914A0" w:rsidRDefault="002914A0" w:rsidP="002914A0"/>
    <w:p w14:paraId="1DB7EA6C" w14:textId="33A90109" w:rsidR="002914A0" w:rsidRDefault="002914A0" w:rsidP="002914A0"/>
    <w:p w14:paraId="6B26361A" w14:textId="77777777" w:rsidR="004A752B" w:rsidRDefault="004A752B" w:rsidP="001E5598">
      <w:pPr>
        <w:jc w:val="center"/>
        <w:rPr>
          <w:b/>
          <w:bCs/>
          <w:sz w:val="56"/>
          <w:szCs w:val="56"/>
        </w:rPr>
      </w:pPr>
    </w:p>
    <w:p w14:paraId="3B641E03" w14:textId="72DB8911" w:rsidR="002914A0" w:rsidRPr="004A752B" w:rsidRDefault="002914A0" w:rsidP="001E5598">
      <w:pPr>
        <w:jc w:val="center"/>
        <w:rPr>
          <w:b/>
          <w:bCs/>
          <w:sz w:val="64"/>
          <w:szCs w:val="64"/>
        </w:rPr>
      </w:pPr>
      <w:r w:rsidRPr="004A752B">
        <w:rPr>
          <w:b/>
          <w:bCs/>
          <w:sz w:val="64"/>
          <w:szCs w:val="64"/>
        </w:rPr>
        <w:t>Diventa protagonista di un evento straordinario nell’ambito di Bergamo Brescia 2023</w:t>
      </w:r>
    </w:p>
    <w:p w14:paraId="1C219EDD" w14:textId="005B08E1" w:rsidR="00A1709C" w:rsidRPr="004A752B" w:rsidRDefault="00A1709C">
      <w:pPr>
        <w:rPr>
          <w:sz w:val="64"/>
          <w:szCs w:val="64"/>
        </w:rPr>
      </w:pPr>
    </w:p>
    <w:p w14:paraId="1B40FE7F" w14:textId="08E18775" w:rsidR="00A8283B" w:rsidRPr="004A752B" w:rsidRDefault="002914A0" w:rsidP="00E9015D">
      <w:pPr>
        <w:jc w:val="center"/>
        <w:rPr>
          <w:b/>
          <w:bCs/>
          <w:color w:val="FF0000"/>
          <w:sz w:val="64"/>
          <w:szCs w:val="64"/>
        </w:rPr>
      </w:pPr>
      <w:r w:rsidRPr="004A752B">
        <w:rPr>
          <w:b/>
          <w:bCs/>
          <w:color w:val="FF0000"/>
          <w:sz w:val="64"/>
          <w:szCs w:val="64"/>
        </w:rPr>
        <w:t xml:space="preserve">DAL 04 FEBBRAIO TUTTI I SABATI DALLE ORE 14.30 ALLE 16.30 </w:t>
      </w:r>
      <w:r w:rsidR="001E5598" w:rsidRPr="004A752B">
        <w:rPr>
          <w:b/>
          <w:bCs/>
          <w:color w:val="FF0000"/>
          <w:sz w:val="64"/>
          <w:szCs w:val="64"/>
        </w:rPr>
        <w:t xml:space="preserve">CI TROVIAMO </w:t>
      </w:r>
      <w:r w:rsidRPr="004A752B">
        <w:rPr>
          <w:b/>
          <w:bCs/>
          <w:color w:val="FF0000"/>
          <w:sz w:val="64"/>
          <w:szCs w:val="64"/>
        </w:rPr>
        <w:t>PRESSO IL CENTRO SOCIALE ANZIANI</w:t>
      </w:r>
      <w:r w:rsidR="001E5598" w:rsidRPr="004A752B">
        <w:rPr>
          <w:b/>
          <w:bCs/>
          <w:color w:val="FF0000"/>
          <w:sz w:val="64"/>
          <w:szCs w:val="64"/>
        </w:rPr>
        <w:t>. PORTA CON TE LANA, AGHI E UNCINETTO</w:t>
      </w:r>
    </w:p>
    <w:p w14:paraId="4F165225" w14:textId="08B9E0E8" w:rsidR="001E5598" w:rsidRPr="004A752B" w:rsidRDefault="001E5598" w:rsidP="00E9015D">
      <w:pPr>
        <w:jc w:val="center"/>
        <w:rPr>
          <w:b/>
          <w:bCs/>
          <w:color w:val="FF0000"/>
          <w:sz w:val="64"/>
          <w:szCs w:val="64"/>
        </w:rPr>
      </w:pPr>
      <w:r w:rsidRPr="004A752B">
        <w:rPr>
          <w:b/>
          <w:bCs/>
          <w:color w:val="FF0000"/>
          <w:sz w:val="64"/>
          <w:szCs w:val="64"/>
        </w:rPr>
        <w:t>….. VI ASPETTIAMO NUMEROSI</w:t>
      </w:r>
    </w:p>
    <w:sectPr w:rsidR="001E5598" w:rsidRPr="004A7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1F"/>
    <w:rsid w:val="001E5598"/>
    <w:rsid w:val="002914A0"/>
    <w:rsid w:val="004A752B"/>
    <w:rsid w:val="006F111F"/>
    <w:rsid w:val="00885774"/>
    <w:rsid w:val="00A1709C"/>
    <w:rsid w:val="00A242F6"/>
    <w:rsid w:val="00A8283B"/>
    <w:rsid w:val="00E9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7398"/>
  <w15:chartTrackingRefBased/>
  <w15:docId w15:val="{5E77D14C-7DAB-4C60-9E9C-23374576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57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57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85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577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Uno</dc:creator>
  <cp:keywords/>
  <dc:description/>
  <cp:lastModifiedBy>Office Uno</cp:lastModifiedBy>
  <cp:revision>5</cp:revision>
  <cp:lastPrinted>2023-01-27T10:22:00Z</cp:lastPrinted>
  <dcterms:created xsi:type="dcterms:W3CDTF">2023-01-27T10:19:00Z</dcterms:created>
  <dcterms:modified xsi:type="dcterms:W3CDTF">2023-01-30T10:02:00Z</dcterms:modified>
</cp:coreProperties>
</file>